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专项宣传广告费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苏州市产品质量监督检验院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18.33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-16.47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1.86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1.86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1.86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18.33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专项宣传广告费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18.33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1.86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推送微信公众号次数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推送信息差错率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信息推送及时率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提高公众知晓度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显著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高效节约地开展各类宣传活动。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高效节约地开展各类宣传活动。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高效节约地开展各类宣传活动。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合理合规开展微信公众号宣传，下半年因机构改革，公众号移交了公司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动员全体职工积极参与到单位宣传工作中，营造了良好的宣传氛围。各类宣传品、宣传物料重点突出，在各个市场化场合中起到了良好的宣传效果。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